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01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/2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bookmarkStart w:id="0" w:name="_GoBack"/>
      <w:bookmarkEnd w:id="0"/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2945,9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44646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114E35" w:rsidP="0014464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14464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 w:rsidR="00875B58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01.03.2019г. №13/28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24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37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осуществление переданных полномочий в соответствии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 w:rsidR="00E45C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70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1344,1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1344,1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о(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Организация и проведение мероприятий посвященных государственным календарным праздникам, значимым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 w:rsidR="00875B5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01.03.2019 №13/28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24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E45CC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1344,1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1344,1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Национальная безопасность и правоохранительная 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75B5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75B5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875B58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   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lastRenderedPageBreak/>
        <w:tab/>
      </w:r>
      <w:r w:rsidRPr="005051A7">
        <w:tab/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875B58">
        <w:rPr>
          <w:b/>
          <w:bCs/>
          <w:i/>
          <w:iCs/>
          <w:sz w:val="22"/>
          <w:szCs w:val="22"/>
        </w:rPr>
        <w:t>, от 01.03.2019 №13/28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Повышения </w:t>
            </w:r>
            <w:proofErr w:type="gramStart"/>
            <w:r>
              <w:t>оплаты труда некоторых категорий работников муниципальных учреждений</w:t>
            </w:r>
            <w:proofErr w:type="gramEnd"/>
            <w:r>
              <w:t xml:space="preserve"> счет местного </w:t>
            </w:r>
            <w:r>
              <w:lastRenderedPageBreak/>
              <w:t xml:space="preserve">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lastRenderedPageBreak/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8529B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529B0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7,8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630,2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lastRenderedPageBreak/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C93FD0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B42BAF" w:rsidRDefault="00793E7D" w:rsidP="00875B5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75B58">
              <w:rPr>
                <w:b/>
                <w:sz w:val="22"/>
                <w:szCs w:val="22"/>
              </w:rPr>
              <w:t>7</w:t>
            </w:r>
            <w:r w:rsidR="008529B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8529B0"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1358B9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</w:t>
            </w:r>
            <w:r w:rsidRPr="006A78BD">
              <w:rPr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77D3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793E7D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875B5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44646">
              <w:rPr>
                <w:b/>
                <w:bCs/>
                <w:sz w:val="22"/>
                <w:szCs w:val="22"/>
              </w:rPr>
              <w:t>1</w:t>
            </w:r>
            <w:r w:rsidR="00875B58">
              <w:rPr>
                <w:b/>
                <w:bCs/>
                <w:sz w:val="22"/>
                <w:szCs w:val="22"/>
              </w:rPr>
              <w:t>9</w:t>
            </w:r>
            <w:r w:rsidR="008529B0">
              <w:rPr>
                <w:b/>
                <w:bCs/>
                <w:sz w:val="22"/>
                <w:szCs w:val="22"/>
              </w:rPr>
              <w:t>1,6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>60,5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64,3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01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от 15.02.2019 №11/26</w:t>
      </w:r>
      <w:r w:rsidR="00875B5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01.03.2019 №13/28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875B58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-3</w:t>
            </w:r>
            <w:r w:rsidR="00144646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</w:t>
            </w:r>
            <w:r w:rsidR="00875B58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9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</w:t>
            </w: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</w:t>
            </w:r>
            <w:r w:rsidR="00875B58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319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4077D"/>
    <w:rsid w:val="000454A6"/>
    <w:rsid w:val="000C7C50"/>
    <w:rsid w:val="00114E35"/>
    <w:rsid w:val="00144646"/>
    <w:rsid w:val="003A73DA"/>
    <w:rsid w:val="004447C1"/>
    <w:rsid w:val="004C4EE9"/>
    <w:rsid w:val="004E6525"/>
    <w:rsid w:val="005C7C4B"/>
    <w:rsid w:val="00785780"/>
    <w:rsid w:val="00793E7D"/>
    <w:rsid w:val="008529B0"/>
    <w:rsid w:val="00875B58"/>
    <w:rsid w:val="008D5B32"/>
    <w:rsid w:val="00986CBE"/>
    <w:rsid w:val="009B0501"/>
    <w:rsid w:val="00AF1031"/>
    <w:rsid w:val="00D82476"/>
    <w:rsid w:val="00D86B30"/>
    <w:rsid w:val="00DA1D94"/>
    <w:rsid w:val="00E45CCC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34</Pages>
  <Words>9104</Words>
  <Characters>51895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2019-02-05T07:29:00Z</cp:lastPrinted>
  <dcterms:created xsi:type="dcterms:W3CDTF">2018-12-24T11:34:00Z</dcterms:created>
  <dcterms:modified xsi:type="dcterms:W3CDTF">2019-03-05T06:32:00Z</dcterms:modified>
</cp:coreProperties>
</file>